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  <w:bookmarkStart w:id="0" w:name="_GoBack"/>
      <w:bookmarkEnd w:id="0"/>
    </w:p>
    <w:p w14:paraId="31306D66" w14:textId="55607A0A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6253BC">
        <w:rPr>
          <w:rFonts w:ascii="Helvetica" w:hAnsi="Helvetica" w:cs="Helvetica"/>
        </w:rPr>
        <w:t>a b</w:t>
      </w:r>
      <w:r w:rsidR="005C4977">
        <w:rPr>
          <w:rFonts w:ascii="Helvetica" w:hAnsi="Helvetica" w:cs="Helvetica"/>
        </w:rPr>
        <w:t>rute force attack?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7291FB2C" w14:textId="16F3E7BA" w:rsidR="006E1183" w:rsidRDefault="0094789B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A brute force attack uses trial-and-error to guess login info, encryption keys, or find a hidden web page. Hackers work through all possible combinations hoping to guess correctly.</w:t>
            </w: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36913B4C" w:rsidR="006E1183" w:rsidRDefault="005C4977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Why do hackers use a brute force attack?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3879DD6F" w14:textId="77777777" w:rsidR="0094789B" w:rsidRPr="0094789B" w:rsidRDefault="0094789B" w:rsidP="0094789B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Profiting from ads or collecting activity data</w:t>
            </w:r>
          </w:p>
          <w:p w14:paraId="3630B248" w14:textId="77777777" w:rsidR="0094789B" w:rsidRPr="0094789B" w:rsidRDefault="0094789B" w:rsidP="0094789B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Stealing personal data and valuables</w:t>
            </w:r>
          </w:p>
          <w:p w14:paraId="05344E86" w14:textId="77777777" w:rsidR="0094789B" w:rsidRPr="0094789B" w:rsidRDefault="0094789B" w:rsidP="0094789B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Spreading malware to cause disruptions</w:t>
            </w:r>
          </w:p>
          <w:p w14:paraId="42B52067" w14:textId="77777777" w:rsidR="0094789B" w:rsidRPr="0094789B" w:rsidRDefault="0094789B" w:rsidP="0094789B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Hijacking your system for malicious activity</w:t>
            </w:r>
          </w:p>
          <w:p w14:paraId="008DBD4C" w14:textId="39A8F253" w:rsidR="00380BA0" w:rsidRPr="0094789B" w:rsidRDefault="0094789B" w:rsidP="0094789B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color w:val="FF0000"/>
                <w:sz w:val="24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Ruining a website’s reputation</w:t>
            </w: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48262383" w:rsidR="006E1183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measures can users put in place to protect themselves from </w:t>
      </w:r>
      <w:r w:rsidR="005C4977">
        <w:rPr>
          <w:rFonts w:ascii="Helvetica" w:hAnsi="Helvetica" w:cs="Helvetica"/>
        </w:rPr>
        <w:t>a brute force attack</w:t>
      </w:r>
      <w:r>
        <w:rPr>
          <w:rFonts w:ascii="Helvetica" w:hAnsi="Helvetica" w:cs="Helvetica"/>
        </w:rPr>
        <w:t>?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522E52C4" w14:textId="77777777" w:rsidR="00380BA0" w:rsidRPr="0094789B" w:rsidRDefault="0094789B" w:rsidP="0094789B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 xml:space="preserve">Use an advanced username and 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strong </w:t>
            </w:r>
            <w:r w:rsidRPr="0094789B">
              <w:rPr>
                <w:rFonts w:ascii="Helvetica" w:hAnsi="Helvetica" w:cs="Helvetica"/>
                <w:color w:val="FF0000"/>
                <w:sz w:val="22"/>
              </w:rPr>
              <w:t>password</w:t>
            </w:r>
            <w:r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  <w:p w14:paraId="66C10309" w14:textId="77777777" w:rsidR="0094789B" w:rsidRPr="0094789B" w:rsidRDefault="0094789B" w:rsidP="0094789B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Remove any unused accounts with high-level permissions</w:t>
            </w:r>
            <w:r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  <w:p w14:paraId="211FEB8B" w14:textId="17036975" w:rsidR="0094789B" w:rsidRDefault="0094789B" w:rsidP="0094789B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Limit the number of attempts to login</w:t>
            </w:r>
            <w:r>
              <w:rPr>
                <w:rFonts w:ascii="Helvetica" w:hAnsi="Helvetica" w:cs="Helvetica"/>
                <w:color w:val="FF0000"/>
                <w:sz w:val="22"/>
              </w:rPr>
              <w:t>/lock account after a number of unsuccessful attempts.</w:t>
            </w:r>
          </w:p>
          <w:p w14:paraId="78F17462" w14:textId="71AA0167" w:rsidR="0094789B" w:rsidRPr="0094789B" w:rsidRDefault="0094789B" w:rsidP="0094789B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Use of CAPTCHA for repeated login attempts.</w:t>
            </w:r>
          </w:p>
          <w:p w14:paraId="7B30CAA5" w14:textId="77777777" w:rsidR="0094789B" w:rsidRPr="0094789B" w:rsidRDefault="0094789B" w:rsidP="0094789B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Use of encryption.</w:t>
            </w:r>
          </w:p>
          <w:p w14:paraId="730F8EA1" w14:textId="203EEB46" w:rsidR="0094789B" w:rsidRPr="0094789B" w:rsidRDefault="0094789B" w:rsidP="0094789B">
            <w:pPr>
              <w:pStyle w:val="ListParagraph"/>
              <w:numPr>
                <w:ilvl w:val="0"/>
                <w:numId w:val="39"/>
              </w:numPr>
              <w:rPr>
                <w:rFonts w:ascii="Helvetica" w:hAnsi="Helvetica" w:cs="Helvetica"/>
                <w:color w:val="FF0000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Use two-factor authentication.</w:t>
            </w:r>
          </w:p>
        </w:tc>
      </w:tr>
    </w:tbl>
    <w:p w14:paraId="6911C3A1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B28ADD" w14:textId="250912CD" w:rsidR="006253BC" w:rsidRDefault="002D27BA" w:rsidP="006253BC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Below is an article about a brute force attack on the Scottish Parliament.</w:t>
      </w:r>
    </w:p>
    <w:p w14:paraId="519DE3EE" w14:textId="313E14B4" w:rsidR="006253BC" w:rsidRDefault="006253BC" w:rsidP="006253BC">
      <w:pPr>
        <w:pStyle w:val="ListParagraph"/>
        <w:ind w:left="360"/>
        <w:rPr>
          <w:rFonts w:ascii="Helvetica" w:hAnsi="Helvetica" w:cs="Helvetica"/>
        </w:rPr>
      </w:pPr>
    </w:p>
    <w:p w14:paraId="35ACFECE" w14:textId="1A117424" w:rsidR="006253BC" w:rsidRDefault="002D27BA" w:rsidP="002D27BA">
      <w:pPr>
        <w:pStyle w:val="ListParagraph"/>
        <w:ind w:left="36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17F9064E" wp14:editId="2D3309F3">
            <wp:extent cx="5505450" cy="38295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8DB47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8067" cy="383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1BFE2" w14:textId="77777777" w:rsidR="00E82ED9" w:rsidRDefault="00E82ED9" w:rsidP="002D27BA">
      <w:pPr>
        <w:pStyle w:val="ListParagraph"/>
        <w:ind w:left="360"/>
        <w:rPr>
          <w:rFonts w:ascii="Helvetica" w:hAnsi="Helvetica" w:cs="Helvetica"/>
        </w:rPr>
      </w:pPr>
    </w:p>
    <w:p w14:paraId="2AA139C8" w14:textId="1CB93137" w:rsidR="002D27BA" w:rsidRPr="006253BC" w:rsidRDefault="00E82ED9" w:rsidP="002D27BA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What actions were performed by the hackers during this attack?</w:t>
      </w:r>
    </w:p>
    <w:p w14:paraId="5FE99BC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6500E30" w14:textId="77777777" w:rsidTr="00314325">
        <w:tc>
          <w:tcPr>
            <w:tcW w:w="10456" w:type="dxa"/>
          </w:tcPr>
          <w:p w14:paraId="53AAB0DE" w14:textId="08F4D672" w:rsidR="00380BA0" w:rsidRDefault="0094789B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94789B">
              <w:rPr>
                <w:rFonts w:ascii="Helvetica" w:hAnsi="Helvetica" w:cs="Helvetica"/>
                <w:color w:val="FF0000"/>
                <w:sz w:val="22"/>
              </w:rPr>
              <w:t>Hackers had repeatedly tried to break past authentication screens to internal accounts by entering random passwords, although there has been no evidence that the attack succeeded.</w:t>
            </w:r>
          </w:p>
        </w:tc>
      </w:tr>
    </w:tbl>
    <w:p w14:paraId="6A31BAD0" w14:textId="77777777" w:rsidR="00E82ED9" w:rsidRDefault="00E82ED9" w:rsidP="00380BA0">
      <w:pPr>
        <w:rPr>
          <w:rFonts w:ascii="Helvetica" w:hAnsi="Helvetica" w:cs="Helvetica"/>
        </w:rPr>
      </w:pPr>
    </w:p>
    <w:p w14:paraId="2D4D7806" w14:textId="16F73530" w:rsidR="00E82ED9" w:rsidRDefault="00E82ED9" w:rsidP="00E82ED9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How did this impact MP’s?</w:t>
      </w:r>
    </w:p>
    <w:p w14:paraId="24C033ED" w14:textId="77777777" w:rsidR="00E82ED9" w:rsidRPr="00E82ED9" w:rsidRDefault="00E82ED9" w:rsidP="00E82ED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C0801FC" w14:textId="77777777" w:rsidTr="00314325">
        <w:tc>
          <w:tcPr>
            <w:tcW w:w="10456" w:type="dxa"/>
          </w:tcPr>
          <w:p w14:paraId="7921104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7A1F1B" w14:textId="2B531F1E" w:rsidR="00380BA0" w:rsidRPr="0094789B" w:rsidRDefault="0094789B" w:rsidP="00314325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Many MP’s had been locked out of their accounts and the main reason behind this was the use of weak passwords.</w:t>
            </w:r>
          </w:p>
        </w:tc>
      </w:tr>
    </w:tbl>
    <w:p w14:paraId="3A40FCB6" w14:textId="6902D5F5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CD714E9" w14:textId="524A009E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p w14:paraId="7C067C4B" w14:textId="1FDB53B7" w:rsidR="006253BC" w:rsidRDefault="006253BC" w:rsidP="00380BA0">
      <w:pPr>
        <w:pStyle w:val="ListParagraph"/>
        <w:ind w:left="360"/>
        <w:rPr>
          <w:rFonts w:ascii="Helvetica" w:hAnsi="Helvetica" w:cs="Helvetica"/>
        </w:rPr>
      </w:pPr>
    </w:p>
    <w:sectPr w:rsidR="006253BC" w:rsidSect="00324060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F4F833E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86514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80B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</w:t>
                          </w:r>
                          <w:r w:rsidR="0086514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DT23</w:t>
                          </w:r>
                          <w:r w:rsidR="005C497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Network threats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F4F833E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86514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80B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</w:t>
                    </w:r>
                    <w:r w:rsidR="0086514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DT23</w:t>
                    </w:r>
                    <w:r w:rsidR="005C4977">
                      <w:rPr>
                        <w:rFonts w:ascii="Arial" w:hAnsi="Arial" w:cs="Arial"/>
                        <w:sz w:val="32"/>
                        <w:szCs w:val="36"/>
                      </w:rPr>
                      <w:t>: Network threats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57649"/>
    <w:multiLevelType w:val="hybridMultilevel"/>
    <w:tmpl w:val="6C86CC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E5050"/>
    <w:multiLevelType w:val="hybridMultilevel"/>
    <w:tmpl w:val="965A8D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2527E6"/>
    <w:multiLevelType w:val="hybridMultilevel"/>
    <w:tmpl w:val="D6529F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2D21E0"/>
    <w:multiLevelType w:val="hybridMultilevel"/>
    <w:tmpl w:val="9B407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8"/>
  </w:num>
  <w:num w:numId="3">
    <w:abstractNumId w:val="10"/>
  </w:num>
  <w:num w:numId="4">
    <w:abstractNumId w:val="24"/>
  </w:num>
  <w:num w:numId="5">
    <w:abstractNumId w:val="6"/>
  </w:num>
  <w:num w:numId="6">
    <w:abstractNumId w:val="26"/>
  </w:num>
  <w:num w:numId="7">
    <w:abstractNumId w:val="29"/>
  </w:num>
  <w:num w:numId="8">
    <w:abstractNumId w:val="2"/>
  </w:num>
  <w:num w:numId="9">
    <w:abstractNumId w:val="28"/>
  </w:num>
  <w:num w:numId="10">
    <w:abstractNumId w:val="19"/>
  </w:num>
  <w:num w:numId="11">
    <w:abstractNumId w:val="22"/>
  </w:num>
  <w:num w:numId="12">
    <w:abstractNumId w:val="36"/>
  </w:num>
  <w:num w:numId="13">
    <w:abstractNumId w:val="5"/>
  </w:num>
  <w:num w:numId="14">
    <w:abstractNumId w:val="1"/>
  </w:num>
  <w:num w:numId="15">
    <w:abstractNumId w:val="27"/>
  </w:num>
  <w:num w:numId="16">
    <w:abstractNumId w:val="33"/>
  </w:num>
  <w:num w:numId="17">
    <w:abstractNumId w:val="31"/>
  </w:num>
  <w:num w:numId="18">
    <w:abstractNumId w:val="30"/>
  </w:num>
  <w:num w:numId="19">
    <w:abstractNumId w:val="4"/>
  </w:num>
  <w:num w:numId="20">
    <w:abstractNumId w:val="32"/>
  </w:num>
  <w:num w:numId="21">
    <w:abstractNumId w:val="8"/>
  </w:num>
  <w:num w:numId="22">
    <w:abstractNumId w:val="34"/>
  </w:num>
  <w:num w:numId="23">
    <w:abstractNumId w:val="15"/>
  </w:num>
  <w:num w:numId="24">
    <w:abstractNumId w:val="7"/>
  </w:num>
  <w:num w:numId="25">
    <w:abstractNumId w:val="17"/>
  </w:num>
  <w:num w:numId="26">
    <w:abstractNumId w:val="25"/>
  </w:num>
  <w:num w:numId="27">
    <w:abstractNumId w:val="21"/>
  </w:num>
  <w:num w:numId="28">
    <w:abstractNumId w:val="35"/>
  </w:num>
  <w:num w:numId="29">
    <w:abstractNumId w:val="20"/>
  </w:num>
  <w:num w:numId="30">
    <w:abstractNumId w:val="0"/>
  </w:num>
  <w:num w:numId="31">
    <w:abstractNumId w:val="37"/>
  </w:num>
  <w:num w:numId="32">
    <w:abstractNumId w:val="11"/>
  </w:num>
  <w:num w:numId="33">
    <w:abstractNumId w:val="13"/>
  </w:num>
  <w:num w:numId="34">
    <w:abstractNumId w:val="16"/>
  </w:num>
  <w:num w:numId="35">
    <w:abstractNumId w:val="23"/>
  </w:num>
  <w:num w:numId="36">
    <w:abstractNumId w:val="3"/>
  </w:num>
  <w:num w:numId="37">
    <w:abstractNumId w:val="14"/>
  </w:num>
  <w:num w:numId="38">
    <w:abstractNumId w:val="18"/>
  </w:num>
  <w:num w:numId="3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27BA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24060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F0CD6"/>
    <w:rsid w:val="004F342B"/>
    <w:rsid w:val="005005E7"/>
    <w:rsid w:val="00503166"/>
    <w:rsid w:val="00510C73"/>
    <w:rsid w:val="00524B01"/>
    <w:rsid w:val="005353DC"/>
    <w:rsid w:val="00537152"/>
    <w:rsid w:val="00543CEB"/>
    <w:rsid w:val="00560AE7"/>
    <w:rsid w:val="00561C1C"/>
    <w:rsid w:val="0056326B"/>
    <w:rsid w:val="005800E0"/>
    <w:rsid w:val="00583A01"/>
    <w:rsid w:val="00586C3D"/>
    <w:rsid w:val="005C1BCF"/>
    <w:rsid w:val="005C4977"/>
    <w:rsid w:val="005D265A"/>
    <w:rsid w:val="005E0362"/>
    <w:rsid w:val="005F5B70"/>
    <w:rsid w:val="0060023B"/>
    <w:rsid w:val="006139AD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6514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82ED9"/>
    <w:rsid w:val="00EA6CA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96D5E-2F22-4345-BDD3-E1D575AD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206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2021-06-27T20:00:00Z</dcterms:created>
  <dcterms:modified xsi:type="dcterms:W3CDTF">2021-07-04T09:24:00Z</dcterms:modified>
</cp:coreProperties>
</file>